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E549E17" w:rsidR="00F71A3D" w:rsidRPr="0025343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25343F" w:rsidRPr="0025343F">
              <w:rPr>
                <w:rFonts w:ascii="Tw Cen MT" w:hAnsi="Tw Cen MT"/>
                <w:b/>
                <w:sz w:val="28"/>
                <w:szCs w:val="28"/>
              </w:rPr>
              <w:t>PC1CS202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B8116A8" w:rsidR="00F71A3D" w:rsidRDefault="00BE69E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BE69E2">
        <w:rPr>
          <w:rFonts w:ascii="Tw Cen MT" w:hAnsi="Tw Cen MT"/>
          <w:sz w:val="28"/>
          <w:szCs w:val="26"/>
        </w:rPr>
        <w:t>B.Tech. II Year I Semester Regular/ Supplementary Examinations, December, 2025</w:t>
      </w:r>
    </w:p>
    <w:p w14:paraId="2FE8DA9A" w14:textId="751153A7" w:rsidR="0025343F" w:rsidRPr="0025343F" w:rsidRDefault="0025343F" w:rsidP="0025343F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 w:rsidRPr="0025343F">
        <w:rPr>
          <w:rFonts w:ascii="Tw Cen MT" w:hAnsi="Tw Cen MT"/>
          <w:b/>
          <w:bCs/>
          <w:sz w:val="28"/>
          <w:szCs w:val="26"/>
        </w:rPr>
        <w:t>DESIGN AND ANALYSIS OF ALGORITHMS</w:t>
      </w:r>
    </w:p>
    <w:p w14:paraId="13170005" w14:textId="164173E0" w:rsidR="0025343F" w:rsidRPr="0025343F" w:rsidRDefault="0025343F" w:rsidP="0025343F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28"/>
          <w:szCs w:val="26"/>
        </w:rPr>
        <w:t xml:space="preserve">(Common to </w:t>
      </w:r>
      <w:proofErr w:type="spellStart"/>
      <w:r w:rsidRPr="0025343F">
        <w:rPr>
          <w:rFonts w:ascii="Tw Cen MT" w:hAnsi="Tw Cen MT"/>
          <w:sz w:val="28"/>
          <w:szCs w:val="26"/>
        </w:rPr>
        <w:t>C</w:t>
      </w:r>
      <w:r w:rsidR="003D2E44">
        <w:rPr>
          <w:rFonts w:ascii="Tw Cen MT" w:hAnsi="Tw Cen MT"/>
          <w:sz w:val="28"/>
          <w:szCs w:val="26"/>
        </w:rPr>
        <w:t>y</w:t>
      </w:r>
      <w:r w:rsidRPr="0025343F">
        <w:rPr>
          <w:rFonts w:ascii="Tw Cen MT" w:hAnsi="Tw Cen MT"/>
          <w:sz w:val="28"/>
          <w:szCs w:val="26"/>
        </w:rPr>
        <w:t>S</w:t>
      </w:r>
      <w:proofErr w:type="spellEnd"/>
      <w:r>
        <w:rPr>
          <w:rFonts w:ascii="Tw Cen MT" w:hAnsi="Tw Cen MT"/>
          <w:sz w:val="28"/>
          <w:szCs w:val="26"/>
        </w:rPr>
        <w:t>,</w:t>
      </w:r>
      <w:r w:rsidRPr="0025343F">
        <w:rPr>
          <w:rFonts w:ascii="Tw Cen MT" w:hAnsi="Tw Cen MT"/>
          <w:sz w:val="28"/>
          <w:szCs w:val="26"/>
        </w:rPr>
        <w:t xml:space="preserve"> AIML,</w:t>
      </w:r>
      <w:r>
        <w:rPr>
          <w:rFonts w:ascii="Tw Cen MT" w:hAnsi="Tw Cen MT"/>
          <w:sz w:val="28"/>
          <w:szCs w:val="26"/>
        </w:rPr>
        <w:t xml:space="preserve"> </w:t>
      </w:r>
      <w:r w:rsidR="003D2E44">
        <w:rPr>
          <w:rFonts w:ascii="Tw Cen MT" w:hAnsi="Tw Cen MT"/>
          <w:sz w:val="28"/>
          <w:szCs w:val="26"/>
        </w:rPr>
        <w:t xml:space="preserve">DS, </w:t>
      </w:r>
      <w:proofErr w:type="spellStart"/>
      <w:r w:rsidRPr="0025343F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>o</w:t>
      </w:r>
      <w:r w:rsidRPr="0025343F">
        <w:rPr>
          <w:rFonts w:ascii="Tw Cen MT" w:hAnsi="Tw Cen MT"/>
          <w:sz w:val="28"/>
          <w:szCs w:val="26"/>
        </w:rPr>
        <w:t>T</w:t>
      </w:r>
      <w:proofErr w:type="spellEnd"/>
      <w:r>
        <w:rPr>
          <w:rFonts w:ascii="Tw Cen MT" w:hAnsi="Tw Cen MT"/>
          <w:sz w:val="28"/>
          <w:szCs w:val="26"/>
        </w:rPr>
        <w:t xml:space="preserve"> and</w:t>
      </w:r>
      <w:r w:rsidRPr="0025343F">
        <w:rPr>
          <w:rFonts w:ascii="Tw Cen MT" w:hAnsi="Tw Cen MT"/>
          <w:sz w:val="28"/>
          <w:szCs w:val="26"/>
        </w:rPr>
        <w:t xml:space="preserve"> AIDS</w:t>
      </w:r>
      <w:r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451BE92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F9312C1" w14:textId="77777777" w:rsidR="006F371B" w:rsidRPr="006F371B" w:rsidRDefault="006F371B" w:rsidP="006F371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PART–A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5X2=10M</w:t>
      </w:r>
    </w:p>
    <w:p w14:paraId="2ABDC4F2" w14:textId="7D890E3F" w:rsidR="00C263FC" w:rsidRPr="006F371B" w:rsidRDefault="00C263FC" w:rsidP="006F37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F371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71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71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F371B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4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709"/>
        <w:gridCol w:w="797"/>
        <w:gridCol w:w="843"/>
      </w:tblGrid>
      <w:tr w:rsidR="00C263FC" w:rsidRPr="006F371B" w14:paraId="6FBD37BE" w14:textId="77777777" w:rsidTr="00E60A0A">
        <w:tc>
          <w:tcPr>
            <w:tcW w:w="902" w:type="dxa"/>
          </w:tcPr>
          <w:p w14:paraId="7926A4AB" w14:textId="77777777" w:rsidR="00C263FC" w:rsidRPr="006F371B" w:rsidRDefault="00C263FC" w:rsidP="006F37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5A8824A9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Write the Characteristics of Algorithm.</w:t>
            </w:r>
          </w:p>
        </w:tc>
        <w:tc>
          <w:tcPr>
            <w:tcW w:w="709" w:type="dxa"/>
          </w:tcPr>
          <w:p w14:paraId="33F36101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ADD35A3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335F72A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263FC" w:rsidRPr="006F371B" w14:paraId="7BE32FC8" w14:textId="77777777" w:rsidTr="00E60A0A">
        <w:tc>
          <w:tcPr>
            <w:tcW w:w="902" w:type="dxa"/>
          </w:tcPr>
          <w:p w14:paraId="49106923" w14:textId="77777777" w:rsidR="00C263FC" w:rsidRPr="006F371B" w:rsidRDefault="00C263FC" w:rsidP="006F37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159E39F6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What is the time complexity for normal matrix multiplication and for Strassen’s matrix multiplication?</w:t>
            </w:r>
          </w:p>
        </w:tc>
        <w:tc>
          <w:tcPr>
            <w:tcW w:w="709" w:type="dxa"/>
          </w:tcPr>
          <w:p w14:paraId="72224876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842DC9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281655B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51E7DBBA" w14:textId="77777777" w:rsidTr="00E60A0A">
        <w:tc>
          <w:tcPr>
            <w:tcW w:w="902" w:type="dxa"/>
          </w:tcPr>
          <w:p w14:paraId="55AD17D9" w14:textId="77777777" w:rsidR="00C263FC" w:rsidRPr="006F371B" w:rsidRDefault="00C263FC" w:rsidP="006F37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C78B3F9" w14:textId="77777777" w:rsidR="00C263FC" w:rsidRPr="006F371B" w:rsidRDefault="00C263FC" w:rsidP="006F37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What is Dynamic Programming? List various applications of Dynamic Programming. </w:t>
            </w:r>
          </w:p>
        </w:tc>
        <w:tc>
          <w:tcPr>
            <w:tcW w:w="709" w:type="dxa"/>
          </w:tcPr>
          <w:p w14:paraId="6D9D56F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81EE161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63B92C5D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263FC" w:rsidRPr="006F371B" w14:paraId="7D10C26F" w14:textId="77777777" w:rsidTr="00E60A0A">
        <w:tc>
          <w:tcPr>
            <w:tcW w:w="902" w:type="dxa"/>
          </w:tcPr>
          <w:p w14:paraId="46E556A5" w14:textId="77777777" w:rsidR="00C263FC" w:rsidRPr="006F371B" w:rsidRDefault="00C263FC" w:rsidP="006F37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6739DD3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Suppose two queens are placed at positions (</w:t>
            </w:r>
            <w:proofErr w:type="spellStart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Start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,j</w:t>
            </w:r>
            <w:proofErr w:type="spellEnd"/>
            <w:proofErr w:type="gramEnd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) and (</w:t>
            </w:r>
            <w:proofErr w:type="spellStart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k,l</w:t>
            </w:r>
            <w:proofErr w:type="spellEnd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). Write the condition for that those two queens are on the same diagonal.</w:t>
            </w:r>
          </w:p>
        </w:tc>
        <w:tc>
          <w:tcPr>
            <w:tcW w:w="709" w:type="dxa"/>
          </w:tcPr>
          <w:p w14:paraId="31E9838B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668342D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46A6838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108F170D" w14:textId="77777777" w:rsidTr="00E60A0A">
        <w:tc>
          <w:tcPr>
            <w:tcW w:w="902" w:type="dxa"/>
          </w:tcPr>
          <w:p w14:paraId="070007DA" w14:textId="77777777" w:rsidR="00C263FC" w:rsidRPr="006F371B" w:rsidRDefault="00C263FC" w:rsidP="006F37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8" w:type="dxa"/>
          </w:tcPr>
          <w:p w14:paraId="2739DC7C" w14:textId="77777777" w:rsidR="00C263FC" w:rsidRPr="006F371B" w:rsidRDefault="00C263FC" w:rsidP="006F371B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Define articulation point and biconnected component.</w:t>
            </w:r>
          </w:p>
        </w:tc>
        <w:tc>
          <w:tcPr>
            <w:tcW w:w="709" w:type="dxa"/>
          </w:tcPr>
          <w:p w14:paraId="71CC53E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6BC342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3D2A0859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7CDB0CD2" w14:textId="77777777" w:rsidR="006F371B" w:rsidRDefault="006F371B" w:rsidP="006F371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</w:pPr>
    </w:p>
    <w:p w14:paraId="0DF48991" w14:textId="34B7739D" w:rsidR="006F371B" w:rsidRDefault="006F371B" w:rsidP="006F371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u w:val="single"/>
        </w:rPr>
        <w:t>PART–B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    </w:t>
      </w:r>
      <w:r w:rsidRPr="006F371B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ab/>
        <w:t xml:space="preserve">   5X10=50M</w:t>
      </w:r>
    </w:p>
    <w:p w14:paraId="492BE94B" w14:textId="77777777" w:rsidR="006F371B" w:rsidRPr="006F371B" w:rsidRDefault="006F371B" w:rsidP="006F371B">
      <w:pPr>
        <w:spacing w:after="0" w:line="240" w:lineRule="auto"/>
        <w:ind w:left="4320" w:firstLine="720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1090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765"/>
        <w:gridCol w:w="797"/>
        <w:gridCol w:w="847"/>
      </w:tblGrid>
      <w:tr w:rsidR="00C263FC" w:rsidRPr="006F371B" w14:paraId="0FF42017" w14:textId="77777777" w:rsidTr="00F902C4">
        <w:tc>
          <w:tcPr>
            <w:tcW w:w="10909" w:type="dxa"/>
            <w:gridSpan w:val="5"/>
          </w:tcPr>
          <w:p w14:paraId="3EA6616B" w14:textId="55C07ADB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C263FC" w:rsidRPr="006F371B" w14:paraId="6BAA2BAE" w14:textId="77777777" w:rsidTr="00F902C4">
        <w:tc>
          <w:tcPr>
            <w:tcW w:w="704" w:type="dxa"/>
          </w:tcPr>
          <w:p w14:paraId="237FBA25" w14:textId="34A1C9B9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614E239" w14:textId="77777777" w:rsidR="00C263FC" w:rsidRPr="006F371B" w:rsidRDefault="00C263FC" w:rsidP="006F37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Differentiate between best-case, average-case, and worst-case performance of an algorithm with suitable examples.</w:t>
            </w:r>
          </w:p>
        </w:tc>
        <w:tc>
          <w:tcPr>
            <w:tcW w:w="765" w:type="dxa"/>
          </w:tcPr>
          <w:p w14:paraId="1A379B2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248A134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175D26E7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263FC" w:rsidRPr="006F371B" w14:paraId="21B6B9AE" w14:textId="77777777" w:rsidTr="00F902C4">
        <w:trPr>
          <w:trHeight w:val="329"/>
        </w:trPr>
        <w:tc>
          <w:tcPr>
            <w:tcW w:w="704" w:type="dxa"/>
          </w:tcPr>
          <w:p w14:paraId="7A5AA227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20B9A66" w14:textId="3A913818" w:rsidR="00C263FC" w:rsidRPr="006F371B" w:rsidRDefault="00C263FC" w:rsidP="006F371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Derive the time complexity for m</w:t>
            </w:r>
            <w:r w:rsidR="00E9706E">
              <w:rPr>
                <w:rFonts w:ascii="Times New Roman" w:hAnsi="Times New Roman" w:cs="Times New Roman"/>
                <w:sz w:val="24"/>
                <w:szCs w:val="24"/>
              </w:rPr>
              <w:t>atrix multiplication using frequency count</w:t>
            </w: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 method.</w:t>
            </w:r>
          </w:p>
        </w:tc>
        <w:tc>
          <w:tcPr>
            <w:tcW w:w="765" w:type="dxa"/>
          </w:tcPr>
          <w:p w14:paraId="122EE1A5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B933F53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4AF12F77" w14:textId="14F4DD51" w:rsidR="00C263FC" w:rsidRPr="006F371B" w:rsidRDefault="00E9706E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2239E341" w14:textId="77777777" w:rsidTr="00F902C4">
        <w:tc>
          <w:tcPr>
            <w:tcW w:w="10909" w:type="dxa"/>
            <w:gridSpan w:val="5"/>
          </w:tcPr>
          <w:p w14:paraId="79FE0CB1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63FC" w:rsidRPr="006F371B" w14:paraId="1BBDBB4C" w14:textId="77777777" w:rsidTr="00F902C4">
        <w:tc>
          <w:tcPr>
            <w:tcW w:w="704" w:type="dxa"/>
          </w:tcPr>
          <w:p w14:paraId="21CFFF52" w14:textId="3DC49221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4382A3F0" w14:textId="77777777" w:rsidR="00C263FC" w:rsidRPr="006F371B" w:rsidRDefault="00C263FC" w:rsidP="006F371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Solve the recurrence </w:t>
            </w:r>
            <w:proofErr w:type="gramStart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T(</w:t>
            </w:r>
            <w:proofErr w:type="gramEnd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n) = T(n − 1) + n using the substitution method. Provide all steps.</w:t>
            </w:r>
          </w:p>
        </w:tc>
        <w:tc>
          <w:tcPr>
            <w:tcW w:w="765" w:type="dxa"/>
          </w:tcPr>
          <w:p w14:paraId="05D7FC0B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9ECDAE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1E96D6D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508B9C07" w14:textId="77777777" w:rsidTr="00F902C4">
        <w:tc>
          <w:tcPr>
            <w:tcW w:w="704" w:type="dxa"/>
          </w:tcPr>
          <w:p w14:paraId="58C7125F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818B674" w14:textId="77777777" w:rsidR="00C263FC" w:rsidRPr="006F371B" w:rsidRDefault="00C263FC" w:rsidP="006F371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State the Master’s Theorem. Explain its cases and provide an example recurrence for each case.</w:t>
            </w:r>
          </w:p>
        </w:tc>
        <w:tc>
          <w:tcPr>
            <w:tcW w:w="765" w:type="dxa"/>
          </w:tcPr>
          <w:p w14:paraId="171C683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7D6EB49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4B0D192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342F3E9A" w14:textId="77777777" w:rsidTr="00F902C4">
        <w:tc>
          <w:tcPr>
            <w:tcW w:w="10909" w:type="dxa"/>
            <w:gridSpan w:val="5"/>
          </w:tcPr>
          <w:p w14:paraId="16ED99BA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263FC" w:rsidRPr="006F371B" w14:paraId="2A999FE9" w14:textId="77777777" w:rsidTr="00F902C4">
        <w:tc>
          <w:tcPr>
            <w:tcW w:w="704" w:type="dxa"/>
          </w:tcPr>
          <w:p w14:paraId="13815F1B" w14:textId="3926C040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652A5B62" w14:textId="77777777" w:rsidR="00C263FC" w:rsidRPr="006F371B" w:rsidRDefault="00C263FC" w:rsidP="006F371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Write recursive binary search algorithm.</w:t>
            </w:r>
          </w:p>
        </w:tc>
        <w:tc>
          <w:tcPr>
            <w:tcW w:w="765" w:type="dxa"/>
          </w:tcPr>
          <w:p w14:paraId="2500B0DF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8E0E9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32D182F4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4E6D3EE9" w14:textId="77777777" w:rsidTr="00F902C4">
        <w:tc>
          <w:tcPr>
            <w:tcW w:w="704" w:type="dxa"/>
          </w:tcPr>
          <w:p w14:paraId="62987C3E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0EE3451F" w14:textId="77777777" w:rsidR="00C263FC" w:rsidRPr="006F371B" w:rsidRDefault="00C263FC" w:rsidP="006F371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Derive the average case time complexity of Quicksort.</w:t>
            </w:r>
          </w:p>
        </w:tc>
        <w:tc>
          <w:tcPr>
            <w:tcW w:w="765" w:type="dxa"/>
          </w:tcPr>
          <w:p w14:paraId="3FDF6DA2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7DC29B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5" w:type="dxa"/>
          </w:tcPr>
          <w:p w14:paraId="689F9D95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0F59A602" w14:textId="77777777" w:rsidTr="00F902C4">
        <w:tc>
          <w:tcPr>
            <w:tcW w:w="10909" w:type="dxa"/>
            <w:gridSpan w:val="5"/>
          </w:tcPr>
          <w:p w14:paraId="50134C0E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63FC" w:rsidRPr="006F371B" w14:paraId="71F3A79F" w14:textId="77777777" w:rsidTr="00F902C4">
        <w:tc>
          <w:tcPr>
            <w:tcW w:w="704" w:type="dxa"/>
          </w:tcPr>
          <w:p w14:paraId="7D4243EF" w14:textId="1EAA1CF0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2352447" w14:textId="77777777" w:rsidR="00C263FC" w:rsidRPr="006F371B" w:rsidRDefault="00C263FC" w:rsidP="006F371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minimum cost spanning tree for the following graph using Prim’s and </w:t>
            </w:r>
            <w:proofErr w:type="spellStart"/>
            <w:r w:rsidRPr="006F371B">
              <w:rPr>
                <w:rFonts w:ascii="Times New Roman" w:hAnsi="Times New Roman" w:cs="Times New Roman"/>
                <w:bCs/>
                <w:sz w:val="24"/>
                <w:szCs w:val="24"/>
              </w:rPr>
              <w:t>kruskal’s</w:t>
            </w:r>
            <w:proofErr w:type="spellEnd"/>
            <w:r w:rsidRPr="006F37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algorithm.</w:t>
            </w:r>
          </w:p>
          <w:p w14:paraId="7BBDACC1" w14:textId="77777777" w:rsidR="00C263FC" w:rsidRPr="006F371B" w:rsidRDefault="00C263FC" w:rsidP="006F371B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IN"/>
              </w:rPr>
              <w:drawing>
                <wp:inline distT="0" distB="0" distL="0" distR="0" wp14:anchorId="37CA1AA7" wp14:editId="5F6D4C36">
                  <wp:extent cx="1714500" cy="10191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</w:tcPr>
          <w:p w14:paraId="369956C9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3A31B7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5" w:type="dxa"/>
          </w:tcPr>
          <w:p w14:paraId="136056E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0CE70985" w14:textId="77777777" w:rsidTr="00F902C4">
        <w:tc>
          <w:tcPr>
            <w:tcW w:w="704" w:type="dxa"/>
          </w:tcPr>
          <w:p w14:paraId="2B7283B0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3F2D61BD" w14:textId="5704BCEC" w:rsidR="00C263FC" w:rsidRDefault="00C263FC" w:rsidP="00E9706E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706E">
              <w:rPr>
                <w:rFonts w:ascii="Times New Roman" w:hAnsi="Times New Roman" w:cs="Times New Roman"/>
                <w:sz w:val="24"/>
                <w:szCs w:val="24"/>
              </w:rPr>
              <w:t>Describe the KMP Pattern Matching Algorithm</w:t>
            </w:r>
            <w:r w:rsidR="00E60A0A">
              <w:rPr>
                <w:rFonts w:ascii="Times New Roman" w:hAnsi="Times New Roman" w:cs="Times New Roman"/>
                <w:sz w:val="24"/>
                <w:szCs w:val="24"/>
              </w:rPr>
              <w:t xml:space="preserve"> for the following</w:t>
            </w:r>
            <w:r w:rsidRPr="00E970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09BF10" w14:textId="77777777" w:rsidR="00E60A0A" w:rsidRDefault="00E60A0A" w:rsidP="00E60A0A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Text :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a</w:t>
            </w:r>
          </w:p>
          <w:p w14:paraId="6332B367" w14:textId="1E98626D" w:rsidR="00E60A0A" w:rsidRPr="00E9706E" w:rsidRDefault="00E60A0A" w:rsidP="00E60A0A">
            <w:pPr>
              <w:pStyle w:val="ListParagraph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Pattern : 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a</w:t>
            </w:r>
          </w:p>
        </w:tc>
        <w:tc>
          <w:tcPr>
            <w:tcW w:w="765" w:type="dxa"/>
          </w:tcPr>
          <w:p w14:paraId="2B1966A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843EF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5470F800" w14:textId="071BBEFD" w:rsidR="00C263FC" w:rsidRPr="006F371B" w:rsidRDefault="00E9706E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3907DF22" w14:textId="77777777" w:rsidTr="00F902C4">
        <w:tc>
          <w:tcPr>
            <w:tcW w:w="10909" w:type="dxa"/>
            <w:gridSpan w:val="5"/>
          </w:tcPr>
          <w:p w14:paraId="38E401CD" w14:textId="77777777" w:rsidR="00F902C4" w:rsidRDefault="00F902C4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25DD1B" w14:textId="77777777" w:rsidR="00F902C4" w:rsidRDefault="00F902C4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A02129" w14:textId="77777777" w:rsidR="00F902C4" w:rsidRDefault="00F902C4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24FF41" w14:textId="77777777" w:rsidR="00F902C4" w:rsidRDefault="00F902C4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6146E3" w14:textId="77777777" w:rsidR="00F902C4" w:rsidRDefault="00F902C4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64EDEA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263FC" w:rsidRPr="006F371B" w14:paraId="1A0D3D09" w14:textId="77777777" w:rsidTr="00F902C4">
        <w:tc>
          <w:tcPr>
            <w:tcW w:w="704" w:type="dxa"/>
          </w:tcPr>
          <w:p w14:paraId="7E07ECDF" w14:textId="7F24D3D0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5B036619" w14:textId="77777777" w:rsidR="00C263FC" w:rsidRDefault="00C263FC" w:rsidP="006F371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Describe the Dynamic Programming solution for the </w:t>
            </w:r>
            <w:r w:rsidR="00E9706E">
              <w:rPr>
                <w:rFonts w:ascii="Times New Roman" w:hAnsi="Times New Roman" w:cs="Times New Roman"/>
                <w:sz w:val="24"/>
                <w:szCs w:val="24"/>
              </w:rPr>
              <w:t xml:space="preserve">following </w:t>
            </w: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Multistage Graph problem.</w:t>
            </w:r>
          </w:p>
          <w:p w14:paraId="618A9FBF" w14:textId="77777777" w:rsidR="00E60A0A" w:rsidRDefault="00E60A0A" w:rsidP="00F902C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54593B72" wp14:editId="2BC2FB1A">
                  <wp:extent cx="2065020" cy="1143000"/>
                  <wp:effectExtent l="0" t="0" r="0" b="0"/>
                  <wp:docPr id="1" name="Picture 1" descr="Multistage Graph | Dynamic Programming | ADA - Online Free Education in  India - vrakshacade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ultistage Graph | Dynamic Programming | ADA - Online Free Education in  India - vrakshacadem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231"/>
                          <a:stretch/>
                        </pic:blipFill>
                        <pic:spPr bwMode="auto">
                          <a:xfrm>
                            <a:off x="0" y="0"/>
                            <a:ext cx="2065082" cy="1143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11718D5" w14:textId="47E9706B" w:rsidR="00F902C4" w:rsidRPr="00E60A0A" w:rsidRDefault="00F902C4" w:rsidP="00F902C4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14:paraId="3E20538F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93266EB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1DA33AA3" w14:textId="10C0CE38" w:rsidR="00C263FC" w:rsidRPr="006F371B" w:rsidRDefault="00E60A0A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3B0FA49C" w14:textId="77777777" w:rsidTr="00F902C4">
        <w:tc>
          <w:tcPr>
            <w:tcW w:w="704" w:type="dxa"/>
          </w:tcPr>
          <w:p w14:paraId="08EB3021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1A21BC2" w14:textId="77777777" w:rsidR="00C263FC" w:rsidRPr="006F371B" w:rsidRDefault="00C263FC" w:rsidP="006F371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Solve the following all pairs shortest path problem.</w:t>
            </w:r>
          </w:p>
          <w:p w14:paraId="030FBD0B" w14:textId="77777777" w:rsidR="00C263FC" w:rsidRPr="006F371B" w:rsidRDefault="00C263FC" w:rsidP="006F371B">
            <w:pPr>
              <w:pStyle w:val="ListParagraph"/>
              <w:spacing w:after="0" w:line="240" w:lineRule="auto"/>
              <w:ind w:left="36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7F11A1C2" wp14:editId="0A4B8537">
                  <wp:extent cx="1144851" cy="1060047"/>
                  <wp:effectExtent l="0" t="0" r="0" b="698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bright="-40000" contrast="8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175" cy="1061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</w:tcPr>
          <w:p w14:paraId="0DD4012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3BEFF6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2B7177D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210494F6" w14:textId="77777777" w:rsidTr="00F902C4">
        <w:tc>
          <w:tcPr>
            <w:tcW w:w="10909" w:type="dxa"/>
            <w:gridSpan w:val="5"/>
          </w:tcPr>
          <w:p w14:paraId="622ADA46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63FC" w:rsidRPr="006F371B" w14:paraId="624A9814" w14:textId="77777777" w:rsidTr="00F902C4">
        <w:trPr>
          <w:trHeight w:val="70"/>
        </w:trPr>
        <w:tc>
          <w:tcPr>
            <w:tcW w:w="704" w:type="dxa"/>
          </w:tcPr>
          <w:p w14:paraId="47D35990" w14:textId="42DECE58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21FCBFF" w14:textId="77777777" w:rsidR="00C263FC" w:rsidRPr="006F371B" w:rsidRDefault="00C263FC" w:rsidP="00E60A0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Discuss the Reliability Design problem. How does dynamic programming help to obtain maximum reliability under cost constraints?</w:t>
            </w:r>
          </w:p>
        </w:tc>
        <w:tc>
          <w:tcPr>
            <w:tcW w:w="765" w:type="dxa"/>
          </w:tcPr>
          <w:p w14:paraId="68E1B194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566609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33947B4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263FC" w:rsidRPr="006F371B" w14:paraId="0D38D893" w14:textId="77777777" w:rsidTr="00F902C4">
        <w:trPr>
          <w:trHeight w:val="70"/>
        </w:trPr>
        <w:tc>
          <w:tcPr>
            <w:tcW w:w="704" w:type="dxa"/>
          </w:tcPr>
          <w:p w14:paraId="62B91B11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72505947" w14:textId="28B3CCC0" w:rsidR="00C263FC" w:rsidRPr="006F371B" w:rsidRDefault="00C263FC" w:rsidP="00E60A0A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Solve the</w:t>
            </w:r>
            <w:r w:rsidR="00E60A0A">
              <w:rPr>
                <w:rFonts w:ascii="Times New Roman" w:hAnsi="Times New Roman" w:cs="Times New Roman"/>
                <w:sz w:val="24"/>
                <w:szCs w:val="24"/>
              </w:rPr>
              <w:t xml:space="preserve"> following 0/1 knapsack problem using dynamic programming.</w:t>
            </w:r>
          </w:p>
          <w:p w14:paraId="0F7DED89" w14:textId="77777777" w:rsidR="00C263FC" w:rsidRPr="006F371B" w:rsidRDefault="00C263FC" w:rsidP="00E60A0A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n = 3, (w1, w2, w3) = (2, 3, 4), (P1, P2, P3) = (1, 2, 5), and m = 6.</w:t>
            </w:r>
          </w:p>
        </w:tc>
        <w:tc>
          <w:tcPr>
            <w:tcW w:w="765" w:type="dxa"/>
          </w:tcPr>
          <w:p w14:paraId="6D0E543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C2C68F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2048357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21E8D7BD" w14:textId="77777777" w:rsidTr="00F902C4">
        <w:tc>
          <w:tcPr>
            <w:tcW w:w="10909" w:type="dxa"/>
            <w:gridSpan w:val="5"/>
          </w:tcPr>
          <w:p w14:paraId="58D942E9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263FC" w:rsidRPr="006F371B" w14:paraId="57F14093" w14:textId="77777777" w:rsidTr="00F902C4">
        <w:tc>
          <w:tcPr>
            <w:tcW w:w="704" w:type="dxa"/>
          </w:tcPr>
          <w:p w14:paraId="7CA92122" w14:textId="789EE281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7F690D62" w14:textId="77777777" w:rsidR="00C263FC" w:rsidRPr="006F371B" w:rsidRDefault="00C263FC" w:rsidP="006F371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Describe sum of subset problem and solve the following sum of subsets Problem w = {6, 11, 13, 14, 16, 20} and m=33.</w:t>
            </w:r>
          </w:p>
        </w:tc>
        <w:tc>
          <w:tcPr>
            <w:tcW w:w="765" w:type="dxa"/>
          </w:tcPr>
          <w:p w14:paraId="7C33688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B3CF919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4D2D2500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26CA3215" w14:textId="77777777" w:rsidTr="00F902C4">
        <w:tc>
          <w:tcPr>
            <w:tcW w:w="704" w:type="dxa"/>
          </w:tcPr>
          <w:p w14:paraId="5D471D7E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4FF25E4F" w14:textId="7C4D59C5" w:rsidR="00C263FC" w:rsidRDefault="00C263FC" w:rsidP="006F371B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Discuss about graph </w:t>
            </w:r>
            <w:proofErr w:type="spellStart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coloring</w:t>
            </w:r>
            <w:proofErr w:type="spellEnd"/>
            <w:r w:rsidRPr="006F371B">
              <w:rPr>
                <w:rFonts w:ascii="Times New Roman" w:hAnsi="Times New Roman" w:cs="Times New Roman"/>
                <w:sz w:val="24"/>
                <w:szCs w:val="24"/>
              </w:rPr>
              <w:t xml:space="preserve"> problem</w:t>
            </w:r>
            <w:r w:rsidR="00E60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2C4">
              <w:rPr>
                <w:rFonts w:ascii="Times New Roman" w:hAnsi="Times New Roman" w:cs="Times New Roman"/>
                <w:sz w:val="24"/>
                <w:szCs w:val="24"/>
              </w:rPr>
              <w:t xml:space="preserve">for the following graph with </w:t>
            </w:r>
            <w:r w:rsidR="00F902C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m={R, G, </w:t>
            </w:r>
            <w:proofErr w:type="gramStart"/>
            <w:r w:rsidR="00F902C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gramEnd"/>
            <w:r w:rsidR="00F902C4">
              <w:rPr>
                <w:rFonts w:ascii="Times New Roman" w:hAnsi="Times New Roman" w:cs="Times New Roman"/>
                <w:sz w:val="24"/>
                <w:szCs w:val="24"/>
              </w:rPr>
              <w:t>}</w:t>
            </w: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02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435FAA" w14:textId="33EBFD3D" w:rsidR="00F902C4" w:rsidRPr="006F371B" w:rsidRDefault="00F902C4" w:rsidP="00F902C4">
            <w:pPr>
              <w:pStyle w:val="ListParagraph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en-IN"/>
              </w:rPr>
              <w:drawing>
                <wp:inline distT="0" distB="0" distL="0" distR="0" wp14:anchorId="3091E731" wp14:editId="31755A18">
                  <wp:extent cx="1203960" cy="1097280"/>
                  <wp:effectExtent l="0" t="0" r="0" b="7620"/>
                  <wp:docPr id="3" name="Picture 3" descr="Graph Coloring Problem Ex2 | Backtracking | Lec 92 | Design &amp; Analysis of  Algorith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raph Coloring Problem Ex2 | Backtracking | Lec 92 | Design &amp; Analysis of  Algorith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0" t="20154" r="70698" b="40988"/>
                          <a:stretch/>
                        </pic:blipFill>
                        <pic:spPr bwMode="auto">
                          <a:xfrm>
                            <a:off x="0" y="0"/>
                            <a:ext cx="1204578" cy="1097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" w:type="dxa"/>
          </w:tcPr>
          <w:p w14:paraId="0FB9BE06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3BBA7A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5" w:type="dxa"/>
          </w:tcPr>
          <w:p w14:paraId="311C53DE" w14:textId="38EF838F" w:rsidR="00C263FC" w:rsidRPr="006F371B" w:rsidRDefault="00C263FC" w:rsidP="00E60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60A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63FC" w:rsidRPr="006F371B" w14:paraId="57F84356" w14:textId="77777777" w:rsidTr="00F902C4">
        <w:tc>
          <w:tcPr>
            <w:tcW w:w="10909" w:type="dxa"/>
            <w:gridSpan w:val="5"/>
          </w:tcPr>
          <w:p w14:paraId="35F01F94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63FC" w:rsidRPr="006F371B" w14:paraId="5FE67B73" w14:textId="77777777" w:rsidTr="00F902C4">
        <w:tc>
          <w:tcPr>
            <w:tcW w:w="704" w:type="dxa"/>
          </w:tcPr>
          <w:p w14:paraId="6A3C1A86" w14:textId="02645538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ED2702E" w14:textId="3A174C14" w:rsidR="00C263FC" w:rsidRPr="006F371B" w:rsidRDefault="00C263FC" w:rsidP="006F37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Solve the following travelling sales person problem using LC branch and bound.</w:t>
            </w:r>
          </w:p>
          <w:p w14:paraId="2F3302E4" w14:textId="77777777" w:rsidR="00C263FC" w:rsidRDefault="00C263FC" w:rsidP="006F371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noProof/>
                <w:sz w:val="24"/>
                <w:szCs w:val="24"/>
                <w:lang w:val="en-IN" w:eastAsia="en-IN"/>
              </w:rPr>
              <w:drawing>
                <wp:inline distT="0" distB="0" distL="0" distR="0" wp14:anchorId="1FE1172F" wp14:editId="66E4F6D2">
                  <wp:extent cx="1371600" cy="622534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rightnessContrast bright="-36000" contrast="8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647" cy="6243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2664F6" w14:textId="77777777" w:rsidR="004F2663" w:rsidRPr="006F371B" w:rsidRDefault="004F2663" w:rsidP="006F371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FBF972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69D8093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235A727A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263FC" w:rsidRPr="006F371B" w14:paraId="2793A073" w14:textId="77777777" w:rsidTr="00F902C4">
        <w:tc>
          <w:tcPr>
            <w:tcW w:w="10909" w:type="dxa"/>
            <w:gridSpan w:val="5"/>
          </w:tcPr>
          <w:p w14:paraId="281ACF68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263FC" w:rsidRPr="006F371B" w14:paraId="3CA0554B" w14:textId="77777777" w:rsidTr="00F902C4">
        <w:trPr>
          <w:trHeight w:val="123"/>
        </w:trPr>
        <w:tc>
          <w:tcPr>
            <w:tcW w:w="704" w:type="dxa"/>
          </w:tcPr>
          <w:p w14:paraId="657F232F" w14:textId="5E25FD9D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59759FE2" w14:textId="77777777" w:rsidR="00C263FC" w:rsidRPr="006F371B" w:rsidRDefault="00C263FC" w:rsidP="006F37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Explain the Depth First Search algorithm. Describe its applications and time complexity.</w:t>
            </w:r>
          </w:p>
        </w:tc>
        <w:tc>
          <w:tcPr>
            <w:tcW w:w="765" w:type="dxa"/>
          </w:tcPr>
          <w:p w14:paraId="10838AD4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171A5CF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5" w:type="dxa"/>
          </w:tcPr>
          <w:p w14:paraId="1FF2B1EB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263FC" w:rsidRPr="006F371B" w14:paraId="1C52B34F" w14:textId="77777777" w:rsidTr="00F902C4">
        <w:tc>
          <w:tcPr>
            <w:tcW w:w="704" w:type="dxa"/>
          </w:tcPr>
          <w:p w14:paraId="6DF4FEAD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14:paraId="6ADB2A48" w14:textId="77777777" w:rsidR="00C263FC" w:rsidRPr="006F371B" w:rsidRDefault="00C263FC" w:rsidP="006F371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Differentiate between P, NP, NP-Complete, and NP-Hard problems with suitable examples for each category.</w:t>
            </w:r>
          </w:p>
        </w:tc>
        <w:tc>
          <w:tcPr>
            <w:tcW w:w="765" w:type="dxa"/>
          </w:tcPr>
          <w:p w14:paraId="74F1FAA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22A95B2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36BD6EDC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C263FC" w:rsidRPr="006F371B" w14:paraId="7426E81F" w14:textId="77777777" w:rsidTr="00F902C4">
        <w:tc>
          <w:tcPr>
            <w:tcW w:w="10909" w:type="dxa"/>
            <w:gridSpan w:val="5"/>
          </w:tcPr>
          <w:p w14:paraId="2BB5AFD2" w14:textId="77777777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263FC" w:rsidRPr="006F371B" w14:paraId="3C6EED63" w14:textId="77777777" w:rsidTr="00F902C4">
        <w:tc>
          <w:tcPr>
            <w:tcW w:w="704" w:type="dxa"/>
          </w:tcPr>
          <w:p w14:paraId="13A3EF7D" w14:textId="727F59AF" w:rsidR="00C263FC" w:rsidRPr="006F371B" w:rsidRDefault="00C263FC" w:rsidP="006F3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96" w:type="dxa"/>
          </w:tcPr>
          <w:p w14:paraId="13275C90" w14:textId="683872EE" w:rsidR="00C263FC" w:rsidRPr="006F371B" w:rsidRDefault="00C263FC" w:rsidP="00E60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What are Randomized Algorithms? Explain</w:t>
            </w:r>
            <w:r w:rsidR="00E60A0A">
              <w:rPr>
                <w:rFonts w:ascii="Times New Roman" w:hAnsi="Times New Roman" w:cs="Times New Roman"/>
                <w:sz w:val="24"/>
                <w:szCs w:val="24"/>
              </w:rPr>
              <w:t xml:space="preserve"> randomized hiring problem with an example</w:t>
            </w: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" w:type="dxa"/>
          </w:tcPr>
          <w:p w14:paraId="6816C518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C94202E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5" w:type="dxa"/>
          </w:tcPr>
          <w:p w14:paraId="69A36537" w14:textId="77777777" w:rsidR="00C263FC" w:rsidRPr="006F371B" w:rsidRDefault="00C263FC" w:rsidP="006F37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371B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0695B2DB" w14:textId="77777777" w:rsidR="00C263FC" w:rsidRPr="006F371B" w:rsidRDefault="00C263FC" w:rsidP="006F37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CD20A3" w14:textId="1E1F4B4A" w:rsidR="00C263FC" w:rsidRPr="00F902C4" w:rsidRDefault="00C263FC" w:rsidP="00F902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371B">
        <w:rPr>
          <w:rFonts w:ascii="Times New Roman" w:hAnsi="Times New Roman" w:cs="Times New Roman"/>
          <w:sz w:val="24"/>
          <w:szCs w:val="24"/>
        </w:rPr>
        <w:t>****</w:t>
      </w:r>
      <w:bookmarkStart w:id="0" w:name="_GoBack"/>
      <w:bookmarkEnd w:id="0"/>
    </w:p>
    <w:sectPr w:rsidR="00C263FC" w:rsidRPr="00F902C4" w:rsidSect="004212BB">
      <w:footerReference w:type="default" r:id="rId16"/>
      <w:pgSz w:w="11906" w:h="16838"/>
      <w:pgMar w:top="709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0C3554" w14:textId="77777777" w:rsidR="007164A7" w:rsidRDefault="007164A7" w:rsidP="004212BB">
      <w:pPr>
        <w:spacing w:after="0" w:line="240" w:lineRule="auto"/>
      </w:pPr>
      <w:r>
        <w:separator/>
      </w:r>
    </w:p>
  </w:endnote>
  <w:endnote w:type="continuationSeparator" w:id="0">
    <w:p w14:paraId="38C057FA" w14:textId="77777777" w:rsidR="007164A7" w:rsidRDefault="007164A7" w:rsidP="0042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49831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502077A" w14:textId="71970659" w:rsidR="004212BB" w:rsidRDefault="004212B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259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4259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8D74111" w14:textId="77777777" w:rsidR="004212BB" w:rsidRDefault="004212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5AB61" w14:textId="77777777" w:rsidR="007164A7" w:rsidRDefault="007164A7" w:rsidP="004212BB">
      <w:pPr>
        <w:spacing w:after="0" w:line="240" w:lineRule="auto"/>
      </w:pPr>
      <w:r>
        <w:separator/>
      </w:r>
    </w:p>
  </w:footnote>
  <w:footnote w:type="continuationSeparator" w:id="0">
    <w:p w14:paraId="05C529FB" w14:textId="77777777" w:rsidR="007164A7" w:rsidRDefault="007164A7" w:rsidP="004212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6FBF"/>
    <w:multiLevelType w:val="hybridMultilevel"/>
    <w:tmpl w:val="8052542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B36F6"/>
    <w:multiLevelType w:val="hybridMultilevel"/>
    <w:tmpl w:val="152A5D7C"/>
    <w:lvl w:ilvl="0" w:tplc="FCBAFC04">
      <w:start w:val="1"/>
      <w:numFmt w:val="lowerLetter"/>
      <w:lvlText w:val="%1)"/>
      <w:lvlJc w:val="left"/>
      <w:pPr>
        <w:ind w:left="400" w:hanging="360"/>
      </w:pPr>
      <w:rPr>
        <w:rFonts w:ascii="Times New Roman" w:hAnsi="Times New Roman" w:cs="Times New Roman" w:hint="default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6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B05F8"/>
    <w:multiLevelType w:val="hybridMultilevel"/>
    <w:tmpl w:val="A036D836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B3200DF"/>
    <w:multiLevelType w:val="hybridMultilevel"/>
    <w:tmpl w:val="A942B1E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2384F"/>
    <w:multiLevelType w:val="hybridMultilevel"/>
    <w:tmpl w:val="A65EFA12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AD54C4"/>
    <w:multiLevelType w:val="hybridMultilevel"/>
    <w:tmpl w:val="0BB6C5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41482A"/>
    <w:multiLevelType w:val="hybridMultilevel"/>
    <w:tmpl w:val="50809C6A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977766"/>
    <w:multiLevelType w:val="hybridMultilevel"/>
    <w:tmpl w:val="E1320036"/>
    <w:lvl w:ilvl="0" w:tplc="86666AC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13" w:hanging="360"/>
      </w:pPr>
    </w:lvl>
    <w:lvl w:ilvl="2" w:tplc="4009001B" w:tentative="1">
      <w:start w:val="1"/>
      <w:numFmt w:val="lowerRoman"/>
      <w:lvlText w:val="%3."/>
      <w:lvlJc w:val="right"/>
      <w:pPr>
        <w:ind w:left="2133" w:hanging="180"/>
      </w:pPr>
    </w:lvl>
    <w:lvl w:ilvl="3" w:tplc="4009000F" w:tentative="1">
      <w:start w:val="1"/>
      <w:numFmt w:val="decimal"/>
      <w:lvlText w:val="%4."/>
      <w:lvlJc w:val="left"/>
      <w:pPr>
        <w:ind w:left="2853" w:hanging="360"/>
      </w:pPr>
    </w:lvl>
    <w:lvl w:ilvl="4" w:tplc="40090019" w:tentative="1">
      <w:start w:val="1"/>
      <w:numFmt w:val="lowerLetter"/>
      <w:lvlText w:val="%5."/>
      <w:lvlJc w:val="left"/>
      <w:pPr>
        <w:ind w:left="3573" w:hanging="360"/>
      </w:pPr>
    </w:lvl>
    <w:lvl w:ilvl="5" w:tplc="4009001B" w:tentative="1">
      <w:start w:val="1"/>
      <w:numFmt w:val="lowerRoman"/>
      <w:lvlText w:val="%6."/>
      <w:lvlJc w:val="right"/>
      <w:pPr>
        <w:ind w:left="4293" w:hanging="180"/>
      </w:pPr>
    </w:lvl>
    <w:lvl w:ilvl="6" w:tplc="4009000F" w:tentative="1">
      <w:start w:val="1"/>
      <w:numFmt w:val="decimal"/>
      <w:lvlText w:val="%7."/>
      <w:lvlJc w:val="left"/>
      <w:pPr>
        <w:ind w:left="5013" w:hanging="360"/>
      </w:pPr>
    </w:lvl>
    <w:lvl w:ilvl="7" w:tplc="40090019" w:tentative="1">
      <w:start w:val="1"/>
      <w:numFmt w:val="lowerLetter"/>
      <w:lvlText w:val="%8."/>
      <w:lvlJc w:val="left"/>
      <w:pPr>
        <w:ind w:left="5733" w:hanging="360"/>
      </w:pPr>
    </w:lvl>
    <w:lvl w:ilvl="8" w:tplc="40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7">
    <w:nsid w:val="402D46C4"/>
    <w:multiLevelType w:val="hybridMultilevel"/>
    <w:tmpl w:val="EC260F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DD3A65"/>
    <w:multiLevelType w:val="hybridMultilevel"/>
    <w:tmpl w:val="80022E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1C24E91"/>
    <w:multiLevelType w:val="hybridMultilevel"/>
    <w:tmpl w:val="8084CF0C"/>
    <w:lvl w:ilvl="0" w:tplc="C1F8BF82">
      <w:start w:val="1"/>
      <w:numFmt w:val="lowerLetter"/>
      <w:lvlText w:val="%1)"/>
      <w:lvlJc w:val="left"/>
      <w:pPr>
        <w:ind w:left="360" w:hanging="360"/>
      </w:pPr>
      <w:rPr>
        <w:rFonts w:ascii="Times-Roman" w:hAnsi="Times-Roman" w:cs="Times-Roman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1"/>
  </w:num>
  <w:num w:numId="4">
    <w:abstractNumId w:val="23"/>
  </w:num>
  <w:num w:numId="5">
    <w:abstractNumId w:val="18"/>
  </w:num>
  <w:num w:numId="6">
    <w:abstractNumId w:val="6"/>
  </w:num>
  <w:num w:numId="7">
    <w:abstractNumId w:val="14"/>
  </w:num>
  <w:num w:numId="8">
    <w:abstractNumId w:val="4"/>
  </w:num>
  <w:num w:numId="9">
    <w:abstractNumId w:val="15"/>
  </w:num>
  <w:num w:numId="10">
    <w:abstractNumId w:val="3"/>
  </w:num>
  <w:num w:numId="11">
    <w:abstractNumId w:val="20"/>
  </w:num>
  <w:num w:numId="12">
    <w:abstractNumId w:val="5"/>
  </w:num>
  <w:num w:numId="13">
    <w:abstractNumId w:val="8"/>
  </w:num>
  <w:num w:numId="14">
    <w:abstractNumId w:val="17"/>
  </w:num>
  <w:num w:numId="15">
    <w:abstractNumId w:val="7"/>
  </w:num>
  <w:num w:numId="16">
    <w:abstractNumId w:val="9"/>
  </w:num>
  <w:num w:numId="17">
    <w:abstractNumId w:val="2"/>
  </w:num>
  <w:num w:numId="18">
    <w:abstractNumId w:val="1"/>
  </w:num>
  <w:num w:numId="19">
    <w:abstractNumId w:val="22"/>
  </w:num>
  <w:num w:numId="20">
    <w:abstractNumId w:val="16"/>
  </w:num>
  <w:num w:numId="21">
    <w:abstractNumId w:val="21"/>
  </w:num>
  <w:num w:numId="22">
    <w:abstractNumId w:val="13"/>
  </w:num>
  <w:num w:numId="23">
    <w:abstractNumId w:val="0"/>
  </w:num>
  <w:num w:numId="24">
    <w:abstractNumId w:val="10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6509"/>
    <w:rsid w:val="00016DE5"/>
    <w:rsid w:val="00025404"/>
    <w:rsid w:val="000E2993"/>
    <w:rsid w:val="00105BD1"/>
    <w:rsid w:val="00120EC5"/>
    <w:rsid w:val="00180834"/>
    <w:rsid w:val="00195812"/>
    <w:rsid w:val="00213CF5"/>
    <w:rsid w:val="0025343F"/>
    <w:rsid w:val="0026364A"/>
    <w:rsid w:val="00280FD9"/>
    <w:rsid w:val="00304666"/>
    <w:rsid w:val="00384322"/>
    <w:rsid w:val="003D2E44"/>
    <w:rsid w:val="004212BB"/>
    <w:rsid w:val="0049309B"/>
    <w:rsid w:val="0049451B"/>
    <w:rsid w:val="004F2663"/>
    <w:rsid w:val="00503CF8"/>
    <w:rsid w:val="005447C0"/>
    <w:rsid w:val="00553A24"/>
    <w:rsid w:val="005916C7"/>
    <w:rsid w:val="005B4208"/>
    <w:rsid w:val="00605F7A"/>
    <w:rsid w:val="00622375"/>
    <w:rsid w:val="00653B19"/>
    <w:rsid w:val="006F371B"/>
    <w:rsid w:val="007164A7"/>
    <w:rsid w:val="007C2359"/>
    <w:rsid w:val="00800297"/>
    <w:rsid w:val="00865232"/>
    <w:rsid w:val="0087639A"/>
    <w:rsid w:val="008C6F27"/>
    <w:rsid w:val="008F0648"/>
    <w:rsid w:val="00936705"/>
    <w:rsid w:val="00972DEF"/>
    <w:rsid w:val="00996B21"/>
    <w:rsid w:val="009E7D74"/>
    <w:rsid w:val="00BE69E2"/>
    <w:rsid w:val="00C263FC"/>
    <w:rsid w:val="00C425BE"/>
    <w:rsid w:val="00D03F51"/>
    <w:rsid w:val="00D16987"/>
    <w:rsid w:val="00D30706"/>
    <w:rsid w:val="00D46E45"/>
    <w:rsid w:val="00DD2F91"/>
    <w:rsid w:val="00DE3101"/>
    <w:rsid w:val="00DE5FCC"/>
    <w:rsid w:val="00E33D35"/>
    <w:rsid w:val="00E60A0A"/>
    <w:rsid w:val="00E80689"/>
    <w:rsid w:val="00E9706E"/>
    <w:rsid w:val="00F42590"/>
    <w:rsid w:val="00F71A3D"/>
    <w:rsid w:val="00F902C4"/>
    <w:rsid w:val="00F9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87639A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87639A"/>
    <w:rPr>
      <w:rFonts w:ascii="Calibri" w:eastAsia="Calibri" w:hAnsi="Calibri" w:cs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5B420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2B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2BB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06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87639A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87639A"/>
    <w:rPr>
      <w:rFonts w:ascii="Calibri" w:eastAsia="Calibri" w:hAnsi="Calibri" w:cs="Times New Roman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5B420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12B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212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12BB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7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706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07/relationships/hdphoto" Target="media/hdphoto2.wdp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0DF44-A8AF-4517-A60B-F86306B8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37</cp:revision>
  <cp:lastPrinted>2025-12-06T07:34:00Z</cp:lastPrinted>
  <dcterms:created xsi:type="dcterms:W3CDTF">2023-03-23T04:54:00Z</dcterms:created>
  <dcterms:modified xsi:type="dcterms:W3CDTF">2025-12-06T07:34:00Z</dcterms:modified>
</cp:coreProperties>
</file>